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79731E" w:rsidRDefault="00FA7ACC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3280" cy="843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003995" w:rsidRDefault="00003995" w:rsidP="00162B22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 w:rsidRPr="00003995">
        <w:rPr>
          <w:rFonts w:ascii="Times New Roman" w:hAnsi="Times New Roman"/>
          <w:sz w:val="28"/>
          <w:szCs w:val="28"/>
        </w:rPr>
        <w:t xml:space="preserve">19  сентября  </w:t>
      </w:r>
      <w:r w:rsidR="00196738" w:rsidRPr="00003995">
        <w:rPr>
          <w:rFonts w:ascii="Times New Roman" w:hAnsi="Times New Roman"/>
          <w:sz w:val="28"/>
          <w:szCs w:val="28"/>
        </w:rPr>
        <w:t>201</w:t>
      </w:r>
      <w:r w:rsidR="00174608" w:rsidRPr="00003995">
        <w:rPr>
          <w:rFonts w:ascii="Times New Roman" w:hAnsi="Times New Roman"/>
          <w:sz w:val="28"/>
          <w:szCs w:val="28"/>
        </w:rPr>
        <w:t>9</w:t>
      </w:r>
      <w:r w:rsidR="00196738" w:rsidRPr="00003995">
        <w:rPr>
          <w:rFonts w:ascii="Times New Roman" w:hAnsi="Times New Roman"/>
          <w:sz w:val="28"/>
          <w:szCs w:val="28"/>
        </w:rPr>
        <w:t xml:space="preserve"> г.</w:t>
      </w:r>
      <w:r w:rsidR="00A34F0F" w:rsidRPr="00003995">
        <w:rPr>
          <w:rFonts w:ascii="Times New Roman" w:hAnsi="Times New Roman"/>
          <w:sz w:val="28"/>
          <w:szCs w:val="28"/>
        </w:rPr>
        <w:tab/>
      </w:r>
      <w:r w:rsidR="00A34F0F" w:rsidRPr="00003995">
        <w:rPr>
          <w:rFonts w:ascii="Times New Roman" w:hAnsi="Times New Roman"/>
          <w:sz w:val="28"/>
          <w:szCs w:val="28"/>
        </w:rPr>
        <w:tab/>
      </w:r>
      <w:r w:rsidR="00196738" w:rsidRPr="00003995">
        <w:rPr>
          <w:rFonts w:ascii="Times New Roman" w:hAnsi="Times New Roman"/>
          <w:sz w:val="28"/>
          <w:szCs w:val="28"/>
        </w:rPr>
        <w:tab/>
      </w:r>
      <w:r w:rsidR="00196738" w:rsidRPr="00003995">
        <w:rPr>
          <w:rFonts w:ascii="Times New Roman" w:hAnsi="Times New Roman"/>
          <w:sz w:val="28"/>
          <w:szCs w:val="28"/>
        </w:rPr>
        <w:tab/>
      </w:r>
      <w:r w:rsidR="00196738" w:rsidRPr="00003995">
        <w:rPr>
          <w:rFonts w:ascii="Times New Roman" w:hAnsi="Times New Roman"/>
          <w:sz w:val="28"/>
          <w:szCs w:val="28"/>
        </w:rPr>
        <w:tab/>
      </w:r>
      <w:r w:rsidR="00196738" w:rsidRPr="000039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A34F0F" w:rsidRPr="00003995">
        <w:rPr>
          <w:rFonts w:ascii="Times New Roman" w:hAnsi="Times New Roman"/>
          <w:sz w:val="28"/>
          <w:szCs w:val="28"/>
        </w:rPr>
        <w:t>№</w:t>
      </w:r>
      <w:r w:rsidRPr="00003995">
        <w:rPr>
          <w:rFonts w:ascii="Times New Roman" w:hAnsi="Times New Roman"/>
          <w:sz w:val="28"/>
          <w:szCs w:val="28"/>
        </w:rPr>
        <w:t xml:space="preserve">  778-р</w:t>
      </w:r>
    </w:p>
    <w:p w:rsidR="00A34F0F" w:rsidRPr="00196738" w:rsidRDefault="00A34F0F" w:rsidP="0018556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3995">
        <w:rPr>
          <w:rFonts w:ascii="Times New Roman" w:hAnsi="Times New Roman"/>
          <w:sz w:val="28"/>
          <w:szCs w:val="28"/>
        </w:rPr>
        <w:t>г. Горловка</w:t>
      </w: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65" w:rsidRPr="000A5FDA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ADA" w:rsidRDefault="00DC7C63" w:rsidP="007E30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57ADA">
        <w:rPr>
          <w:rFonts w:ascii="Times New Roman" w:hAnsi="Times New Roman"/>
          <w:sz w:val="26"/>
          <w:szCs w:val="26"/>
        </w:rPr>
        <w:t xml:space="preserve">Об </w:t>
      </w:r>
      <w:r w:rsidR="00274C52">
        <w:rPr>
          <w:rFonts w:ascii="Times New Roman" w:hAnsi="Times New Roman"/>
          <w:sz w:val="26"/>
          <w:szCs w:val="26"/>
        </w:rPr>
        <w:t xml:space="preserve">отмене </w:t>
      </w:r>
      <w:r w:rsidR="007E3029" w:rsidRPr="00B57ADA">
        <w:rPr>
          <w:rFonts w:ascii="Times New Roman" w:hAnsi="Times New Roman"/>
          <w:sz w:val="26"/>
          <w:szCs w:val="26"/>
        </w:rPr>
        <w:t xml:space="preserve">на территории </w:t>
      </w:r>
    </w:p>
    <w:p w:rsidR="00B758E1" w:rsidRDefault="007E3029" w:rsidP="007E30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57ADA">
        <w:rPr>
          <w:rFonts w:ascii="Times New Roman" w:hAnsi="Times New Roman"/>
          <w:sz w:val="26"/>
          <w:szCs w:val="26"/>
        </w:rPr>
        <w:t>города Горловка</w:t>
      </w:r>
      <w:r w:rsidR="0063433F" w:rsidRPr="00B57ADA">
        <w:rPr>
          <w:rFonts w:ascii="Times New Roman" w:hAnsi="Times New Roman"/>
          <w:sz w:val="26"/>
          <w:szCs w:val="26"/>
        </w:rPr>
        <w:t xml:space="preserve"> особого</w:t>
      </w:r>
      <w:r w:rsidR="00F66010" w:rsidRPr="00B57ADA">
        <w:rPr>
          <w:rFonts w:ascii="Times New Roman" w:hAnsi="Times New Roman"/>
          <w:sz w:val="26"/>
          <w:szCs w:val="26"/>
        </w:rPr>
        <w:t xml:space="preserve"> </w:t>
      </w:r>
    </w:p>
    <w:p w:rsidR="007E3029" w:rsidRPr="00B57ADA" w:rsidRDefault="0063433F" w:rsidP="007E30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57ADA">
        <w:rPr>
          <w:rFonts w:ascii="Times New Roman" w:hAnsi="Times New Roman"/>
          <w:sz w:val="26"/>
          <w:szCs w:val="26"/>
        </w:rPr>
        <w:t xml:space="preserve">противопожарного </w:t>
      </w:r>
      <w:r w:rsidR="00B758E1">
        <w:rPr>
          <w:rFonts w:ascii="Times New Roman" w:hAnsi="Times New Roman"/>
          <w:sz w:val="26"/>
          <w:szCs w:val="26"/>
        </w:rPr>
        <w:t>режима</w:t>
      </w:r>
      <w:r w:rsidR="007E3029" w:rsidRPr="00B57ADA">
        <w:rPr>
          <w:rFonts w:ascii="Times New Roman" w:hAnsi="Times New Roman"/>
          <w:sz w:val="26"/>
          <w:szCs w:val="26"/>
        </w:rPr>
        <w:t xml:space="preserve"> </w:t>
      </w:r>
    </w:p>
    <w:p w:rsidR="00B83B20" w:rsidRPr="00B57ADA" w:rsidRDefault="00B83B20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B22" w:rsidRPr="00534AFF" w:rsidRDefault="00162B2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58E1" w:rsidRDefault="00B758E1" w:rsidP="006C70AC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B758E1" w:rsidRDefault="00B758E1" w:rsidP="00B758E1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B50042">
        <w:rPr>
          <w:rFonts w:ascii="Times New Roman" w:hAnsi="Times New Roman"/>
          <w:spacing w:val="-1"/>
          <w:sz w:val="26"/>
          <w:szCs w:val="26"/>
        </w:rPr>
        <w:t>Рассмотрев обращение</w:t>
      </w:r>
      <w:r w:rsidR="00B50042" w:rsidRPr="00B57ADA">
        <w:rPr>
          <w:rFonts w:ascii="Times New Roman" w:hAnsi="Times New Roman"/>
          <w:spacing w:val="-1"/>
          <w:sz w:val="26"/>
          <w:szCs w:val="26"/>
        </w:rPr>
        <w:t xml:space="preserve"> Государственного пожарно-спасательного отряда                 г. Горловка Министерства по делам гражданской обороны, чрезвычайным ситуациям и ликвидации последствий стихийных бедствий До</w:t>
      </w:r>
      <w:r w:rsidR="00B50042">
        <w:rPr>
          <w:rFonts w:ascii="Times New Roman" w:hAnsi="Times New Roman"/>
          <w:spacing w:val="-1"/>
          <w:sz w:val="26"/>
          <w:szCs w:val="26"/>
        </w:rPr>
        <w:t xml:space="preserve">нецкой Народной Республики от </w:t>
      </w:r>
      <w:r w:rsidR="00263876">
        <w:rPr>
          <w:rFonts w:ascii="Times New Roman" w:hAnsi="Times New Roman"/>
          <w:spacing w:val="-1"/>
          <w:sz w:val="26"/>
          <w:szCs w:val="26"/>
        </w:rPr>
        <w:t>1</w:t>
      </w:r>
      <w:r w:rsidR="00B50042">
        <w:rPr>
          <w:rFonts w:ascii="Times New Roman" w:hAnsi="Times New Roman"/>
          <w:spacing w:val="-1"/>
          <w:sz w:val="26"/>
          <w:szCs w:val="26"/>
        </w:rPr>
        <w:t>9</w:t>
      </w:r>
      <w:r w:rsidR="00B50042" w:rsidRPr="00B57ADA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263876">
        <w:rPr>
          <w:rFonts w:ascii="Times New Roman" w:hAnsi="Times New Roman"/>
          <w:spacing w:val="-1"/>
          <w:sz w:val="26"/>
          <w:szCs w:val="26"/>
        </w:rPr>
        <w:t>сентября</w:t>
      </w:r>
      <w:r w:rsidR="00B50042" w:rsidRPr="00B57ADA">
        <w:rPr>
          <w:rFonts w:ascii="Times New Roman" w:hAnsi="Times New Roman"/>
          <w:spacing w:val="-1"/>
          <w:sz w:val="26"/>
          <w:szCs w:val="26"/>
        </w:rPr>
        <w:t xml:space="preserve"> 2019 года № 07/</w:t>
      </w:r>
      <w:r w:rsidR="00263876">
        <w:rPr>
          <w:rFonts w:ascii="Times New Roman" w:hAnsi="Times New Roman"/>
          <w:spacing w:val="-1"/>
          <w:sz w:val="26"/>
          <w:szCs w:val="26"/>
        </w:rPr>
        <w:t>4091</w:t>
      </w:r>
      <w:r w:rsidR="00B50042">
        <w:rPr>
          <w:rFonts w:ascii="Times New Roman" w:hAnsi="Times New Roman"/>
          <w:spacing w:val="-1"/>
          <w:sz w:val="26"/>
          <w:szCs w:val="26"/>
        </w:rPr>
        <w:t xml:space="preserve"> «Об отмене особого противопожарного режима»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, </w:t>
      </w:r>
      <w:r>
        <w:rPr>
          <w:rFonts w:ascii="Times New Roman" w:hAnsi="Times New Roman"/>
          <w:spacing w:val="-1"/>
          <w:sz w:val="26"/>
          <w:szCs w:val="26"/>
        </w:rPr>
        <w:t xml:space="preserve">в соответствии со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стать</w:t>
      </w:r>
      <w:r>
        <w:rPr>
          <w:rStyle w:val="2"/>
          <w:rFonts w:eastAsiaTheme="minorEastAsia"/>
          <w:color w:val="0D0D0D"/>
          <w:sz w:val="26"/>
          <w:szCs w:val="26"/>
        </w:rPr>
        <w:t>ей 39 Закона Донецкой Народной Р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еспублики «О пожарной безопасности»,</w:t>
      </w:r>
      <w:r w:rsidRPr="00C74C8B">
        <w:rPr>
          <w:rStyle w:val="2"/>
          <w:rFonts w:eastAsiaTheme="minorEastAsia"/>
          <w:color w:val="0D0D0D"/>
          <w:sz w:val="26"/>
          <w:szCs w:val="26"/>
        </w:rPr>
        <w:t xml:space="preserve"> </w:t>
      </w:r>
      <w:r>
        <w:rPr>
          <w:rStyle w:val="2"/>
          <w:rFonts w:eastAsiaTheme="minorEastAsia"/>
          <w:color w:val="0D0D0D"/>
          <w:sz w:val="26"/>
          <w:szCs w:val="26"/>
        </w:rPr>
        <w:t>руководствуясь пунктом 4.3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 раздела 4 Положения об администрации города Горловка, утвержденного распоряжением главы администрации города Горловка от 13 февраля 2015 года </w:t>
      </w:r>
      <w:r w:rsidR="00B50042">
        <w:rPr>
          <w:rStyle w:val="2"/>
          <w:rFonts w:eastAsiaTheme="minorEastAsia"/>
          <w:color w:val="0D0D0D"/>
          <w:sz w:val="26"/>
          <w:szCs w:val="26"/>
        </w:rPr>
        <w:t xml:space="preserve">    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№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1-р</w:t>
      </w:r>
    </w:p>
    <w:p w:rsidR="00B758E1" w:rsidRDefault="00B758E1" w:rsidP="006C70AC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B83B20" w:rsidRPr="00B57ADA" w:rsidRDefault="00B83B20" w:rsidP="00233BE1">
      <w:pPr>
        <w:spacing w:after="0" w:line="264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9B7BC4" w:rsidRPr="00B57ADA" w:rsidRDefault="009B7BC4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327" w:rsidRDefault="00AA537B" w:rsidP="00AA53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61327">
        <w:rPr>
          <w:rFonts w:ascii="Times New Roman" w:hAnsi="Times New Roman"/>
          <w:sz w:val="26"/>
          <w:szCs w:val="26"/>
        </w:rPr>
        <w:t>Отменить</w:t>
      </w:r>
      <w:r w:rsidR="00B8224B">
        <w:rPr>
          <w:rFonts w:ascii="Times New Roman" w:hAnsi="Times New Roman"/>
          <w:sz w:val="26"/>
          <w:szCs w:val="26"/>
        </w:rPr>
        <w:t xml:space="preserve"> с 19.09.20019</w:t>
      </w:r>
      <w:r w:rsidR="00C61327">
        <w:rPr>
          <w:rFonts w:ascii="Times New Roman" w:hAnsi="Times New Roman"/>
          <w:sz w:val="26"/>
          <w:szCs w:val="26"/>
        </w:rPr>
        <w:t xml:space="preserve"> на территории г</w:t>
      </w:r>
      <w:r>
        <w:rPr>
          <w:rFonts w:ascii="Times New Roman" w:hAnsi="Times New Roman"/>
          <w:sz w:val="26"/>
          <w:szCs w:val="26"/>
        </w:rPr>
        <w:t xml:space="preserve">орода Горловка действие особого </w:t>
      </w:r>
      <w:r w:rsidR="00C61327">
        <w:rPr>
          <w:rFonts w:ascii="Times New Roman" w:hAnsi="Times New Roman"/>
          <w:sz w:val="26"/>
          <w:szCs w:val="26"/>
        </w:rPr>
        <w:t>противопожарного режима</w:t>
      </w:r>
      <w:r>
        <w:rPr>
          <w:rFonts w:ascii="Times New Roman" w:hAnsi="Times New Roman"/>
          <w:sz w:val="26"/>
          <w:szCs w:val="26"/>
        </w:rPr>
        <w:t>, установленного распоряжением главы администрации города Горловка от 02 сентября 2019 года № 726-р «</w:t>
      </w:r>
      <w:r w:rsidRPr="00534AFF">
        <w:rPr>
          <w:rFonts w:ascii="Times New Roman" w:hAnsi="Times New Roman"/>
          <w:sz w:val="26"/>
          <w:szCs w:val="26"/>
        </w:rPr>
        <w:t>Об установлении на территории</w:t>
      </w:r>
      <w:r>
        <w:rPr>
          <w:rFonts w:ascii="Times New Roman" w:hAnsi="Times New Roman"/>
          <w:sz w:val="26"/>
          <w:szCs w:val="26"/>
        </w:rPr>
        <w:t xml:space="preserve"> города  Горловка</w:t>
      </w:r>
      <w:r w:rsidRPr="00534AFF">
        <w:rPr>
          <w:rFonts w:ascii="Times New Roman" w:hAnsi="Times New Roman"/>
          <w:sz w:val="26"/>
          <w:szCs w:val="26"/>
        </w:rPr>
        <w:t xml:space="preserve">  особого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AFF">
        <w:rPr>
          <w:rFonts w:ascii="Times New Roman" w:hAnsi="Times New Roman"/>
          <w:sz w:val="26"/>
          <w:szCs w:val="26"/>
        </w:rPr>
        <w:t>противопожарного режима</w:t>
      </w:r>
      <w:r w:rsidR="00B8224B">
        <w:rPr>
          <w:rFonts w:ascii="Times New Roman" w:hAnsi="Times New Roman"/>
          <w:sz w:val="26"/>
          <w:szCs w:val="26"/>
        </w:rPr>
        <w:t>».</w:t>
      </w:r>
    </w:p>
    <w:p w:rsidR="00C61327" w:rsidRDefault="00C61327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398A" w:rsidRPr="00B57ADA" w:rsidRDefault="0069398A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3489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876" w:rsidRDefault="00263876" w:rsidP="002638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6132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="00C61327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C61327" w:rsidRPr="00B57ADA" w:rsidRDefault="00C61327" w:rsidP="0026387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Горловка                                      </w:t>
      </w:r>
      <w:r w:rsidR="00263876">
        <w:rPr>
          <w:rFonts w:ascii="Times New Roman" w:hAnsi="Times New Roman"/>
          <w:sz w:val="26"/>
          <w:szCs w:val="26"/>
        </w:rPr>
        <w:t xml:space="preserve">                                     И</w:t>
      </w:r>
      <w:r>
        <w:rPr>
          <w:rFonts w:ascii="Times New Roman" w:hAnsi="Times New Roman"/>
          <w:sz w:val="26"/>
          <w:szCs w:val="26"/>
        </w:rPr>
        <w:t>.</w:t>
      </w:r>
      <w:r w:rsidR="0026387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263876">
        <w:rPr>
          <w:rFonts w:ascii="Times New Roman" w:hAnsi="Times New Roman"/>
          <w:sz w:val="26"/>
          <w:szCs w:val="26"/>
        </w:rPr>
        <w:t>Приходько</w:t>
      </w:r>
    </w:p>
    <w:sectPr w:rsidR="00C61327" w:rsidRPr="00B57ADA" w:rsidSect="006939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29E" w:rsidRDefault="0077629E">
      <w:r>
        <w:separator/>
      </w:r>
    </w:p>
  </w:endnote>
  <w:endnote w:type="continuationSeparator" w:id="1">
    <w:p w:rsidR="0077629E" w:rsidRDefault="0077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A2719C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70B96" w:rsidP="00770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29E" w:rsidRDefault="0077629E">
      <w:r>
        <w:separator/>
      </w:r>
    </w:p>
  </w:footnote>
  <w:footnote w:type="continuationSeparator" w:id="1">
    <w:p w:rsidR="0077629E" w:rsidRDefault="00776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A2719C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0" w:rsidRDefault="00A2719C">
    <w:pPr>
      <w:pStyle w:val="a9"/>
      <w:jc w:val="center"/>
    </w:pPr>
    <w:r>
      <w:fldChar w:fldCharType="begin"/>
    </w:r>
    <w:r w:rsidR="00A92555">
      <w:instrText xml:space="preserve"> PAGE   \* MERGEFORMAT </w:instrText>
    </w:r>
    <w:r>
      <w:fldChar w:fldCharType="separate"/>
    </w:r>
    <w:r w:rsidR="00B758E1">
      <w:rPr>
        <w:noProof/>
      </w:rPr>
      <w:t>2</w:t>
    </w:r>
    <w:r>
      <w:rPr>
        <w:noProof/>
      </w:rPr>
      <w:fldChar w:fldCharType="end"/>
    </w:r>
  </w:p>
  <w:p w:rsidR="00310A20" w:rsidRDefault="0031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83B20"/>
    <w:rsid w:val="00003995"/>
    <w:rsid w:val="00003E3D"/>
    <w:rsid w:val="00014284"/>
    <w:rsid w:val="0004739E"/>
    <w:rsid w:val="00053B83"/>
    <w:rsid w:val="00066358"/>
    <w:rsid w:val="00076548"/>
    <w:rsid w:val="00081D63"/>
    <w:rsid w:val="000822AF"/>
    <w:rsid w:val="0008749F"/>
    <w:rsid w:val="000A0AE8"/>
    <w:rsid w:val="000A5AF1"/>
    <w:rsid w:val="000B1F8B"/>
    <w:rsid w:val="000C2A6B"/>
    <w:rsid w:val="000C6D61"/>
    <w:rsid w:val="000D3CC5"/>
    <w:rsid w:val="000F1376"/>
    <w:rsid w:val="0011235B"/>
    <w:rsid w:val="0011427C"/>
    <w:rsid w:val="00125642"/>
    <w:rsid w:val="001468EF"/>
    <w:rsid w:val="001574EF"/>
    <w:rsid w:val="00162B22"/>
    <w:rsid w:val="00166792"/>
    <w:rsid w:val="00174608"/>
    <w:rsid w:val="00185565"/>
    <w:rsid w:val="00196738"/>
    <w:rsid w:val="001A4B7A"/>
    <w:rsid w:val="001B4232"/>
    <w:rsid w:val="001E5E56"/>
    <w:rsid w:val="001F73A9"/>
    <w:rsid w:val="0020676B"/>
    <w:rsid w:val="00221B9D"/>
    <w:rsid w:val="00233BE1"/>
    <w:rsid w:val="00235AEF"/>
    <w:rsid w:val="0024232D"/>
    <w:rsid w:val="0025439D"/>
    <w:rsid w:val="0025508A"/>
    <w:rsid w:val="00263876"/>
    <w:rsid w:val="00274C52"/>
    <w:rsid w:val="002B2153"/>
    <w:rsid w:val="002C3C7E"/>
    <w:rsid w:val="002C681B"/>
    <w:rsid w:val="002D0E69"/>
    <w:rsid w:val="002F1096"/>
    <w:rsid w:val="002F60B6"/>
    <w:rsid w:val="00307879"/>
    <w:rsid w:val="00310A20"/>
    <w:rsid w:val="00315411"/>
    <w:rsid w:val="00331CAE"/>
    <w:rsid w:val="00337F33"/>
    <w:rsid w:val="00366C35"/>
    <w:rsid w:val="00386AB0"/>
    <w:rsid w:val="003903AB"/>
    <w:rsid w:val="00394B35"/>
    <w:rsid w:val="00395D56"/>
    <w:rsid w:val="00396D6E"/>
    <w:rsid w:val="003A3232"/>
    <w:rsid w:val="003A5545"/>
    <w:rsid w:val="003C05F9"/>
    <w:rsid w:val="003D08A8"/>
    <w:rsid w:val="00407859"/>
    <w:rsid w:val="00412B55"/>
    <w:rsid w:val="0043232C"/>
    <w:rsid w:val="004449F1"/>
    <w:rsid w:val="0044544E"/>
    <w:rsid w:val="00455EB5"/>
    <w:rsid w:val="00456623"/>
    <w:rsid w:val="00462E5B"/>
    <w:rsid w:val="004704C4"/>
    <w:rsid w:val="00475F16"/>
    <w:rsid w:val="00475FAC"/>
    <w:rsid w:val="004B3C83"/>
    <w:rsid w:val="004C425C"/>
    <w:rsid w:val="004D1E53"/>
    <w:rsid w:val="004F771C"/>
    <w:rsid w:val="00503D89"/>
    <w:rsid w:val="00504AA9"/>
    <w:rsid w:val="00534AFF"/>
    <w:rsid w:val="005423D7"/>
    <w:rsid w:val="005529CA"/>
    <w:rsid w:val="0055778E"/>
    <w:rsid w:val="00557AD8"/>
    <w:rsid w:val="005677CE"/>
    <w:rsid w:val="00581126"/>
    <w:rsid w:val="00593556"/>
    <w:rsid w:val="005A0089"/>
    <w:rsid w:val="005A601E"/>
    <w:rsid w:val="005F233D"/>
    <w:rsid w:val="005F63B6"/>
    <w:rsid w:val="00601812"/>
    <w:rsid w:val="00604ED7"/>
    <w:rsid w:val="00606D18"/>
    <w:rsid w:val="00616777"/>
    <w:rsid w:val="006259B5"/>
    <w:rsid w:val="0063433F"/>
    <w:rsid w:val="00645EAE"/>
    <w:rsid w:val="006517C9"/>
    <w:rsid w:val="006557AA"/>
    <w:rsid w:val="0065777A"/>
    <w:rsid w:val="00663AC2"/>
    <w:rsid w:val="00681F90"/>
    <w:rsid w:val="0069098C"/>
    <w:rsid w:val="00691C48"/>
    <w:rsid w:val="006929DB"/>
    <w:rsid w:val="0069398A"/>
    <w:rsid w:val="00696B1A"/>
    <w:rsid w:val="006C70AC"/>
    <w:rsid w:val="006D3AB9"/>
    <w:rsid w:val="006E591F"/>
    <w:rsid w:val="006E7268"/>
    <w:rsid w:val="006F032F"/>
    <w:rsid w:val="00702970"/>
    <w:rsid w:val="0071080B"/>
    <w:rsid w:val="00727D2D"/>
    <w:rsid w:val="007341FC"/>
    <w:rsid w:val="0074525E"/>
    <w:rsid w:val="0075277C"/>
    <w:rsid w:val="007544C5"/>
    <w:rsid w:val="00770B96"/>
    <w:rsid w:val="0077629E"/>
    <w:rsid w:val="007838C1"/>
    <w:rsid w:val="00786EBB"/>
    <w:rsid w:val="007909EF"/>
    <w:rsid w:val="007A426E"/>
    <w:rsid w:val="007A5C77"/>
    <w:rsid w:val="007B168F"/>
    <w:rsid w:val="007B318A"/>
    <w:rsid w:val="007B471A"/>
    <w:rsid w:val="007C61F4"/>
    <w:rsid w:val="007D3BE5"/>
    <w:rsid w:val="007D50ED"/>
    <w:rsid w:val="007D6E8E"/>
    <w:rsid w:val="007E3029"/>
    <w:rsid w:val="007F1B26"/>
    <w:rsid w:val="00823694"/>
    <w:rsid w:val="008706F5"/>
    <w:rsid w:val="00885218"/>
    <w:rsid w:val="008A6DCC"/>
    <w:rsid w:val="008A7AF3"/>
    <w:rsid w:val="008C3973"/>
    <w:rsid w:val="008D678E"/>
    <w:rsid w:val="008F1FBE"/>
    <w:rsid w:val="008F4CB2"/>
    <w:rsid w:val="00913E7E"/>
    <w:rsid w:val="00916BC9"/>
    <w:rsid w:val="00923137"/>
    <w:rsid w:val="00935411"/>
    <w:rsid w:val="00940705"/>
    <w:rsid w:val="00946C5E"/>
    <w:rsid w:val="00954C9F"/>
    <w:rsid w:val="00956439"/>
    <w:rsid w:val="0096115D"/>
    <w:rsid w:val="009925B2"/>
    <w:rsid w:val="009A0D27"/>
    <w:rsid w:val="009B7BC4"/>
    <w:rsid w:val="009E0826"/>
    <w:rsid w:val="009E0EF0"/>
    <w:rsid w:val="009F05E3"/>
    <w:rsid w:val="00A14C1E"/>
    <w:rsid w:val="00A2719C"/>
    <w:rsid w:val="00A337EC"/>
    <w:rsid w:val="00A34F0F"/>
    <w:rsid w:val="00A46CAC"/>
    <w:rsid w:val="00A504E7"/>
    <w:rsid w:val="00A52240"/>
    <w:rsid w:val="00A57FB4"/>
    <w:rsid w:val="00A66653"/>
    <w:rsid w:val="00A87222"/>
    <w:rsid w:val="00A87749"/>
    <w:rsid w:val="00A92555"/>
    <w:rsid w:val="00AA537B"/>
    <w:rsid w:val="00AB3BA7"/>
    <w:rsid w:val="00AD476A"/>
    <w:rsid w:val="00AD68CE"/>
    <w:rsid w:val="00AE28C5"/>
    <w:rsid w:val="00AF0AF4"/>
    <w:rsid w:val="00AF16D1"/>
    <w:rsid w:val="00AF5CDB"/>
    <w:rsid w:val="00B26F9B"/>
    <w:rsid w:val="00B31D33"/>
    <w:rsid w:val="00B32462"/>
    <w:rsid w:val="00B4396F"/>
    <w:rsid w:val="00B445B9"/>
    <w:rsid w:val="00B50042"/>
    <w:rsid w:val="00B57ADA"/>
    <w:rsid w:val="00B758E1"/>
    <w:rsid w:val="00B815A3"/>
    <w:rsid w:val="00B8224B"/>
    <w:rsid w:val="00B83B20"/>
    <w:rsid w:val="00B95389"/>
    <w:rsid w:val="00BC0631"/>
    <w:rsid w:val="00BC2E8D"/>
    <w:rsid w:val="00BD3846"/>
    <w:rsid w:val="00BF6059"/>
    <w:rsid w:val="00C05970"/>
    <w:rsid w:val="00C15C8D"/>
    <w:rsid w:val="00C358BD"/>
    <w:rsid w:val="00C515D5"/>
    <w:rsid w:val="00C54323"/>
    <w:rsid w:val="00C61327"/>
    <w:rsid w:val="00C73BB0"/>
    <w:rsid w:val="00C73FCC"/>
    <w:rsid w:val="00C76C9C"/>
    <w:rsid w:val="00C860EE"/>
    <w:rsid w:val="00C94A84"/>
    <w:rsid w:val="00C94E59"/>
    <w:rsid w:val="00C97E77"/>
    <w:rsid w:val="00CB725D"/>
    <w:rsid w:val="00CE751A"/>
    <w:rsid w:val="00D21326"/>
    <w:rsid w:val="00D31C7E"/>
    <w:rsid w:val="00D3570D"/>
    <w:rsid w:val="00D35E15"/>
    <w:rsid w:val="00D41BD8"/>
    <w:rsid w:val="00D576A2"/>
    <w:rsid w:val="00D66913"/>
    <w:rsid w:val="00D77817"/>
    <w:rsid w:val="00D82DD9"/>
    <w:rsid w:val="00D876D6"/>
    <w:rsid w:val="00D918B8"/>
    <w:rsid w:val="00D924F5"/>
    <w:rsid w:val="00D946D7"/>
    <w:rsid w:val="00D9580C"/>
    <w:rsid w:val="00DA523B"/>
    <w:rsid w:val="00DA6ABF"/>
    <w:rsid w:val="00DB4B14"/>
    <w:rsid w:val="00DB5FEE"/>
    <w:rsid w:val="00DC008C"/>
    <w:rsid w:val="00DC7C63"/>
    <w:rsid w:val="00DD53A3"/>
    <w:rsid w:val="00DD5B71"/>
    <w:rsid w:val="00DE0421"/>
    <w:rsid w:val="00E071C1"/>
    <w:rsid w:val="00E141CB"/>
    <w:rsid w:val="00E42704"/>
    <w:rsid w:val="00E44CA2"/>
    <w:rsid w:val="00E57477"/>
    <w:rsid w:val="00E57522"/>
    <w:rsid w:val="00E62135"/>
    <w:rsid w:val="00E628DF"/>
    <w:rsid w:val="00E629B2"/>
    <w:rsid w:val="00E6471A"/>
    <w:rsid w:val="00E857C2"/>
    <w:rsid w:val="00EA04CA"/>
    <w:rsid w:val="00EA2AC3"/>
    <w:rsid w:val="00EA3489"/>
    <w:rsid w:val="00EE0583"/>
    <w:rsid w:val="00EE0E97"/>
    <w:rsid w:val="00EE15E1"/>
    <w:rsid w:val="00EE5369"/>
    <w:rsid w:val="00EF30BE"/>
    <w:rsid w:val="00F04FC0"/>
    <w:rsid w:val="00F050E6"/>
    <w:rsid w:val="00F07908"/>
    <w:rsid w:val="00F1551A"/>
    <w:rsid w:val="00F17028"/>
    <w:rsid w:val="00F21F81"/>
    <w:rsid w:val="00F242F7"/>
    <w:rsid w:val="00F57CDE"/>
    <w:rsid w:val="00F66010"/>
    <w:rsid w:val="00F6662B"/>
    <w:rsid w:val="00F76B2C"/>
    <w:rsid w:val="00FA472E"/>
    <w:rsid w:val="00FA7ACC"/>
    <w:rsid w:val="00FC1AC3"/>
    <w:rsid w:val="00FE0646"/>
    <w:rsid w:val="00FE2A9E"/>
    <w:rsid w:val="00FF037C"/>
    <w:rsid w:val="00FF0889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  <w:style w:type="character" w:customStyle="1" w:styleId="2">
    <w:name w:val="Основной текст (2)"/>
    <w:basedOn w:val="a0"/>
    <w:rsid w:val="00B75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F63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14</cp:revision>
  <cp:lastPrinted>2019-09-19T10:38:00Z</cp:lastPrinted>
  <dcterms:created xsi:type="dcterms:W3CDTF">2019-05-16T07:51:00Z</dcterms:created>
  <dcterms:modified xsi:type="dcterms:W3CDTF">2019-09-19T12:29:00Z</dcterms:modified>
</cp:coreProperties>
</file>